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A20" w14:textId="77777777" w:rsidR="00857B99" w:rsidRPr="00857B99" w:rsidRDefault="00857B99" w:rsidP="00857B99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>（様式</w:t>
      </w:r>
      <w:r w:rsidRPr="00857B99">
        <w:rPr>
          <w:sz w:val="24"/>
        </w:rPr>
        <w:t>11</w:t>
      </w:r>
      <w:r w:rsidRPr="00857B99">
        <w:rPr>
          <w:rFonts w:hint="eastAsia"/>
          <w:sz w:val="24"/>
        </w:rPr>
        <w:t>－４・・ありがとうメッセージ）</w:t>
      </w:r>
    </w:p>
    <w:p w14:paraId="615E98D7" w14:textId="77777777" w:rsidR="00857B99" w:rsidRPr="00857B99" w:rsidRDefault="00857B99" w:rsidP="00857B99">
      <w:pPr>
        <w:ind w:left="240" w:hangingChars="100" w:hanging="240"/>
        <w:rPr>
          <w:sz w:val="24"/>
        </w:rPr>
      </w:pPr>
      <w:bookmarkStart w:id="0" w:name="_GoBack"/>
      <w:bookmarkEnd w:id="0"/>
      <w:r w:rsidRPr="00857B99">
        <w:rPr>
          <w:rFonts w:hint="eastAsia"/>
          <w:sz w:val="24"/>
        </w:rPr>
        <w:t>ありがとうメッセージ（被助成者からの声を自由にお書きください）</w:t>
      </w:r>
    </w:p>
    <w:tbl>
      <w:tblPr>
        <w:tblW w:w="10175" w:type="dxa"/>
        <w:tblInd w:w="-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5"/>
      </w:tblGrid>
      <w:tr w:rsidR="00857B99" w:rsidRPr="00857B99" w14:paraId="5EFABEE9" w14:textId="77777777" w:rsidTr="005C7A64">
        <w:trPr>
          <w:trHeight w:val="709"/>
        </w:trPr>
        <w:tc>
          <w:tcPr>
            <w:tcW w:w="10175" w:type="dxa"/>
            <w:tcBorders>
              <w:bottom w:val="dotted" w:sz="4" w:space="0" w:color="auto"/>
            </w:tcBorders>
            <w:vAlign w:val="center"/>
          </w:tcPr>
          <w:p w14:paraId="051A59FC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05B6C8B9" w14:textId="77777777" w:rsidTr="005C7A64">
        <w:trPr>
          <w:trHeight w:val="709"/>
        </w:trPr>
        <w:tc>
          <w:tcPr>
            <w:tcW w:w="10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ACA7C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1EF81006" w14:textId="77777777" w:rsidTr="005C7A64">
        <w:trPr>
          <w:trHeight w:val="709"/>
        </w:trPr>
        <w:tc>
          <w:tcPr>
            <w:tcW w:w="10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F143C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5C0479CD" w14:textId="77777777" w:rsidTr="005C7A64">
        <w:trPr>
          <w:trHeight w:val="709"/>
        </w:trPr>
        <w:tc>
          <w:tcPr>
            <w:tcW w:w="10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B81EF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467F0D94" w14:textId="77777777" w:rsidTr="005C7A64">
        <w:trPr>
          <w:trHeight w:val="709"/>
        </w:trPr>
        <w:tc>
          <w:tcPr>
            <w:tcW w:w="10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18E5B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02A0D33A" w14:textId="77777777" w:rsidTr="005C7A64">
        <w:trPr>
          <w:trHeight w:val="709"/>
        </w:trPr>
        <w:tc>
          <w:tcPr>
            <w:tcW w:w="10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8BC69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57D18B46" w14:textId="77777777" w:rsidTr="005C7A64">
        <w:trPr>
          <w:trHeight w:val="709"/>
        </w:trPr>
        <w:tc>
          <w:tcPr>
            <w:tcW w:w="10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40BB2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47C8CDE8" w14:textId="77777777" w:rsidTr="005C7A64">
        <w:trPr>
          <w:trHeight w:val="709"/>
        </w:trPr>
        <w:tc>
          <w:tcPr>
            <w:tcW w:w="10175" w:type="dxa"/>
            <w:tcBorders>
              <w:top w:val="dotted" w:sz="4" w:space="0" w:color="auto"/>
            </w:tcBorders>
            <w:vAlign w:val="center"/>
          </w:tcPr>
          <w:p w14:paraId="1CD8E4A8" w14:textId="77777777" w:rsidR="00857B99" w:rsidRPr="00857B99" w:rsidRDefault="00857B99" w:rsidP="005C7A64">
            <w:pPr>
              <w:ind w:left="240" w:hangingChars="100" w:hanging="240"/>
              <w:rPr>
                <w:sz w:val="24"/>
              </w:rPr>
            </w:pPr>
          </w:p>
        </w:tc>
      </w:tr>
      <w:tr w:rsidR="00857B99" w:rsidRPr="00857B99" w14:paraId="475286E0" w14:textId="77777777" w:rsidTr="002B29FB">
        <w:trPr>
          <w:trHeight w:val="7302"/>
        </w:trPr>
        <w:tc>
          <w:tcPr>
            <w:tcW w:w="10175" w:type="dxa"/>
          </w:tcPr>
          <w:p w14:paraId="7D90250E" w14:textId="77777777" w:rsidR="00BF1F7F" w:rsidRPr="002E33A3" w:rsidRDefault="00857B99" w:rsidP="00BF1F7F">
            <w:pPr>
              <w:spacing w:line="240" w:lineRule="exact"/>
              <w:rPr>
                <w:rFonts w:hint="eastAsia"/>
                <w:sz w:val="20"/>
                <w:bdr w:val="single" w:sz="4" w:space="0" w:color="auto"/>
              </w:rPr>
            </w:pPr>
            <w:r w:rsidRPr="00BF1F7F">
              <w:rPr>
                <w:rFonts w:hint="eastAsia"/>
                <w:sz w:val="24"/>
                <w:bdr w:val="single" w:sz="4" w:space="0" w:color="auto"/>
              </w:rPr>
              <w:t>写真貼付</w:t>
            </w:r>
            <w:r w:rsidR="00BF1F7F" w:rsidRPr="002E33A3">
              <w:rPr>
                <w:rFonts w:ascii="ＭＳ Ｐ明朝" w:eastAsia="ＭＳ Ｐ明朝" w:hAnsi="ＭＳ Ｐ明朝" w:hint="eastAsia"/>
                <w:sz w:val="18"/>
                <w:szCs w:val="18"/>
              </w:rPr>
              <w:t>備品助成は備品に助成ステッカーを貼付した写真＋利用者がその備品を使って作業や活動</w:t>
            </w:r>
            <w:r w:rsidR="00BF1F7F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="00BF1F7F" w:rsidRPr="002E33A3">
              <w:rPr>
                <w:rFonts w:ascii="ＭＳ Ｐ明朝" w:eastAsia="ＭＳ Ｐ明朝" w:hAnsi="ＭＳ Ｐ明朝" w:hint="eastAsia"/>
                <w:sz w:val="18"/>
                <w:szCs w:val="18"/>
              </w:rPr>
              <w:t>しているカラー写真</w:t>
            </w:r>
          </w:p>
          <w:p w14:paraId="1DEA79E2" w14:textId="77777777" w:rsidR="00857B99" w:rsidRPr="00857B99" w:rsidRDefault="00BF1F7F" w:rsidP="002B29FB">
            <w:pPr>
              <w:ind w:leftChars="100" w:left="210" w:firstLineChars="450" w:firstLine="810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事業助成は</w:t>
            </w:r>
            <w:r w:rsidRPr="002E33A3">
              <w:rPr>
                <w:rFonts w:ascii="ＭＳ Ｐ明朝" w:eastAsia="ＭＳ Ｐ明朝" w:hAnsi="ＭＳ Ｐ明朝" w:hint="eastAsia"/>
                <w:sz w:val="18"/>
                <w:szCs w:val="18"/>
              </w:rPr>
              <w:t>共同募金助成を活用して事業を実施したり、活動しているカラー写真（特に集合記念写真は好ましく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ない）</w:t>
            </w:r>
          </w:p>
        </w:tc>
      </w:tr>
    </w:tbl>
    <w:p w14:paraId="440D2CEC" w14:textId="77777777" w:rsidR="003E6EC1" w:rsidRDefault="00857B99" w:rsidP="00857B99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>写真が複数の場合は、本紙を複写して貼付ください。</w:t>
      </w:r>
    </w:p>
    <w:p w14:paraId="488122A4" w14:textId="77777777" w:rsidR="00857B99" w:rsidRPr="00857B99" w:rsidRDefault="00857B99" w:rsidP="00D56ADA">
      <w:pPr>
        <w:rPr>
          <w:rFonts w:hint="eastAsia"/>
        </w:rPr>
      </w:pPr>
    </w:p>
    <w:sectPr w:rsidR="00857B99" w:rsidRPr="00857B99" w:rsidSect="00CF30A8">
      <w:pgSz w:w="11906" w:h="16838" w:code="9"/>
      <w:pgMar w:top="1100" w:right="11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973D" w14:textId="77777777" w:rsidR="00483316" w:rsidRDefault="00483316" w:rsidP="00A8072F">
      <w:r>
        <w:separator/>
      </w:r>
    </w:p>
  </w:endnote>
  <w:endnote w:type="continuationSeparator" w:id="0">
    <w:p w14:paraId="3C1D1CD8" w14:textId="77777777" w:rsidR="00483316" w:rsidRDefault="00483316" w:rsidP="00A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BD4E" w14:textId="77777777" w:rsidR="00483316" w:rsidRDefault="00483316" w:rsidP="00A8072F">
      <w:r>
        <w:separator/>
      </w:r>
    </w:p>
  </w:footnote>
  <w:footnote w:type="continuationSeparator" w:id="0">
    <w:p w14:paraId="2DC847A6" w14:textId="77777777" w:rsidR="00483316" w:rsidRDefault="00483316" w:rsidP="00A8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7305"/>
    <w:multiLevelType w:val="hybridMultilevel"/>
    <w:tmpl w:val="9B92D280"/>
    <w:lvl w:ilvl="0" w:tplc="E0ACB4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5724A"/>
    <w:multiLevelType w:val="hybridMultilevel"/>
    <w:tmpl w:val="281881E2"/>
    <w:lvl w:ilvl="0" w:tplc="C790961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45647"/>
    <w:multiLevelType w:val="hybridMultilevel"/>
    <w:tmpl w:val="226E3480"/>
    <w:lvl w:ilvl="0" w:tplc="F14CA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A20C4"/>
    <w:multiLevelType w:val="hybridMultilevel"/>
    <w:tmpl w:val="FEDA9EC8"/>
    <w:lvl w:ilvl="0" w:tplc="E8F6B9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cs="Times New Roman" w:hint="eastAsia"/>
        <w:b w:val="0"/>
        <w:i w:val="0"/>
        <w:sz w:val="28"/>
        <w:u w:val="none"/>
      </w:rPr>
    </w:lvl>
  </w:abstractNum>
  <w:abstractNum w:abstractNumId="5" w15:restartNumberingAfterBreak="0">
    <w:nsid w:val="6FCA6733"/>
    <w:multiLevelType w:val="hybridMultilevel"/>
    <w:tmpl w:val="E962F306"/>
    <w:lvl w:ilvl="0" w:tplc="85488572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A46098"/>
    <w:multiLevelType w:val="hybridMultilevel"/>
    <w:tmpl w:val="0A3287BE"/>
    <w:lvl w:ilvl="0" w:tplc="2250C03C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8"/>
    <w:rsid w:val="00006BD1"/>
    <w:rsid w:val="00077A69"/>
    <w:rsid w:val="000B39EA"/>
    <w:rsid w:val="000E0525"/>
    <w:rsid w:val="000E6FF1"/>
    <w:rsid w:val="00156C3A"/>
    <w:rsid w:val="00164CE0"/>
    <w:rsid w:val="001704A5"/>
    <w:rsid w:val="001C2AC4"/>
    <w:rsid w:val="001F4B12"/>
    <w:rsid w:val="00201995"/>
    <w:rsid w:val="00232232"/>
    <w:rsid w:val="002358D5"/>
    <w:rsid w:val="00237209"/>
    <w:rsid w:val="00245DC3"/>
    <w:rsid w:val="00276F2F"/>
    <w:rsid w:val="002B29FB"/>
    <w:rsid w:val="003377F5"/>
    <w:rsid w:val="003465A2"/>
    <w:rsid w:val="003920BF"/>
    <w:rsid w:val="003E6EC1"/>
    <w:rsid w:val="004061BB"/>
    <w:rsid w:val="00414C9B"/>
    <w:rsid w:val="00432535"/>
    <w:rsid w:val="0045551D"/>
    <w:rsid w:val="00483316"/>
    <w:rsid w:val="00485FB7"/>
    <w:rsid w:val="004938A9"/>
    <w:rsid w:val="004A3141"/>
    <w:rsid w:val="004D2BB3"/>
    <w:rsid w:val="004E0778"/>
    <w:rsid w:val="004F5E3D"/>
    <w:rsid w:val="0050388F"/>
    <w:rsid w:val="00556E88"/>
    <w:rsid w:val="00566B1B"/>
    <w:rsid w:val="005804A1"/>
    <w:rsid w:val="005851CC"/>
    <w:rsid w:val="00594F33"/>
    <w:rsid w:val="005C7A64"/>
    <w:rsid w:val="00660C3B"/>
    <w:rsid w:val="006D1B26"/>
    <w:rsid w:val="006D3C47"/>
    <w:rsid w:val="007075A1"/>
    <w:rsid w:val="00725735"/>
    <w:rsid w:val="00725B61"/>
    <w:rsid w:val="00726E15"/>
    <w:rsid w:val="00732948"/>
    <w:rsid w:val="00737084"/>
    <w:rsid w:val="00750507"/>
    <w:rsid w:val="00784965"/>
    <w:rsid w:val="007940FA"/>
    <w:rsid w:val="007A0D0B"/>
    <w:rsid w:val="007C70D9"/>
    <w:rsid w:val="007D2464"/>
    <w:rsid w:val="00804BD6"/>
    <w:rsid w:val="008410D4"/>
    <w:rsid w:val="00857B99"/>
    <w:rsid w:val="008622C7"/>
    <w:rsid w:val="008A2D41"/>
    <w:rsid w:val="008D3101"/>
    <w:rsid w:val="00941D38"/>
    <w:rsid w:val="00956C8B"/>
    <w:rsid w:val="009A3570"/>
    <w:rsid w:val="009C3CFC"/>
    <w:rsid w:val="009F69DA"/>
    <w:rsid w:val="00A34223"/>
    <w:rsid w:val="00A35486"/>
    <w:rsid w:val="00A8072F"/>
    <w:rsid w:val="00A84E52"/>
    <w:rsid w:val="00AC2855"/>
    <w:rsid w:val="00AF518C"/>
    <w:rsid w:val="00B47F53"/>
    <w:rsid w:val="00B603AD"/>
    <w:rsid w:val="00B6525B"/>
    <w:rsid w:val="00B76C93"/>
    <w:rsid w:val="00BB4CF8"/>
    <w:rsid w:val="00BC34CD"/>
    <w:rsid w:val="00BD76A8"/>
    <w:rsid w:val="00BE0797"/>
    <w:rsid w:val="00BF1F7F"/>
    <w:rsid w:val="00BF224C"/>
    <w:rsid w:val="00BF2587"/>
    <w:rsid w:val="00BF5052"/>
    <w:rsid w:val="00C076CC"/>
    <w:rsid w:val="00C2258F"/>
    <w:rsid w:val="00C36F72"/>
    <w:rsid w:val="00C42F3D"/>
    <w:rsid w:val="00C72A8C"/>
    <w:rsid w:val="00CC199C"/>
    <w:rsid w:val="00CD3C46"/>
    <w:rsid w:val="00CD77EC"/>
    <w:rsid w:val="00CF30A8"/>
    <w:rsid w:val="00D008A3"/>
    <w:rsid w:val="00D015F3"/>
    <w:rsid w:val="00D3536D"/>
    <w:rsid w:val="00D41BA0"/>
    <w:rsid w:val="00D56ADA"/>
    <w:rsid w:val="00D65F4F"/>
    <w:rsid w:val="00D67ED2"/>
    <w:rsid w:val="00D86CD8"/>
    <w:rsid w:val="00D927A4"/>
    <w:rsid w:val="00E047FE"/>
    <w:rsid w:val="00E04CE0"/>
    <w:rsid w:val="00E21D58"/>
    <w:rsid w:val="00E47649"/>
    <w:rsid w:val="00E61051"/>
    <w:rsid w:val="00EC08AB"/>
    <w:rsid w:val="00ED5129"/>
    <w:rsid w:val="00F139A2"/>
    <w:rsid w:val="00F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73002A"/>
  <w15:chartTrackingRefBased/>
  <w15:docId w15:val="{C51B97A1-3C00-46E9-BD80-325725A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077A69"/>
    <w:pPr>
      <w:jc w:val="center"/>
    </w:pPr>
    <w:rPr>
      <w:sz w:val="24"/>
      <w:lang w:val="x-none" w:eastAsia="x-none"/>
    </w:rPr>
  </w:style>
  <w:style w:type="paragraph" w:styleId="a5">
    <w:name w:val="Closing"/>
    <w:basedOn w:val="a"/>
    <w:rsid w:val="00077A69"/>
    <w:pPr>
      <w:jc w:val="right"/>
    </w:pPr>
    <w:rPr>
      <w:sz w:val="24"/>
    </w:rPr>
  </w:style>
  <w:style w:type="paragraph" w:styleId="a6">
    <w:name w:val="Date"/>
    <w:basedOn w:val="a"/>
    <w:next w:val="a"/>
    <w:link w:val="a7"/>
    <w:rsid w:val="005851CC"/>
    <w:rPr>
      <w:lang w:val="x-none" w:eastAsia="x-none"/>
    </w:rPr>
  </w:style>
  <w:style w:type="character" w:customStyle="1" w:styleId="a7">
    <w:name w:val="日付 (文字)"/>
    <w:link w:val="a6"/>
    <w:rsid w:val="005851CC"/>
    <w:rPr>
      <w:kern w:val="2"/>
      <w:sz w:val="21"/>
      <w:szCs w:val="24"/>
    </w:rPr>
  </w:style>
  <w:style w:type="table" w:styleId="a8">
    <w:name w:val="Table Grid"/>
    <w:basedOn w:val="a1"/>
    <w:rsid w:val="00857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57B99"/>
    <w:rPr>
      <w:kern w:val="2"/>
      <w:sz w:val="24"/>
      <w:szCs w:val="24"/>
    </w:rPr>
  </w:style>
  <w:style w:type="paragraph" w:styleId="a9">
    <w:name w:val="Body Text"/>
    <w:basedOn w:val="a"/>
    <w:link w:val="aa"/>
    <w:rsid w:val="00857B99"/>
    <w:rPr>
      <w:sz w:val="24"/>
      <w:u w:val="single"/>
      <w:lang w:val="x-none" w:eastAsia="x-none"/>
    </w:rPr>
  </w:style>
  <w:style w:type="character" w:customStyle="1" w:styleId="aa">
    <w:name w:val="本文 (文字)"/>
    <w:link w:val="a9"/>
    <w:rsid w:val="00857B99"/>
    <w:rPr>
      <w:kern w:val="2"/>
      <w:sz w:val="24"/>
      <w:szCs w:val="24"/>
      <w:u w:val="single"/>
    </w:rPr>
  </w:style>
  <w:style w:type="paragraph" w:styleId="ab">
    <w:name w:val="header"/>
    <w:basedOn w:val="a"/>
    <w:link w:val="ac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857B99"/>
    <w:rPr>
      <w:kern w:val="2"/>
      <w:sz w:val="21"/>
      <w:szCs w:val="24"/>
    </w:rPr>
  </w:style>
  <w:style w:type="paragraph" w:styleId="ad">
    <w:name w:val="footer"/>
    <w:basedOn w:val="a"/>
    <w:link w:val="ae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857B99"/>
    <w:rPr>
      <w:kern w:val="2"/>
      <w:sz w:val="21"/>
      <w:szCs w:val="24"/>
    </w:rPr>
  </w:style>
  <w:style w:type="paragraph" w:styleId="af">
    <w:name w:val="Balloon Text"/>
    <w:basedOn w:val="a"/>
    <w:link w:val="af0"/>
    <w:rsid w:val="004061B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0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香共募発第　　　　　号</vt:lpstr>
      <vt:lpstr>香共募発第　　　　　号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香共募発第　　　　　号</dc:title>
  <dc:subject/>
  <dc:creator>共同募金</dc:creator>
  <cp:keywords/>
  <cp:lastModifiedBy>akaihane71-PC</cp:lastModifiedBy>
  <cp:revision>3</cp:revision>
  <cp:lastPrinted>2012-03-29T05:36:00Z</cp:lastPrinted>
  <dcterms:created xsi:type="dcterms:W3CDTF">2020-04-08T07:03:00Z</dcterms:created>
  <dcterms:modified xsi:type="dcterms:W3CDTF">2020-04-08T07:03:00Z</dcterms:modified>
</cp:coreProperties>
</file>